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A1" w:rsidRPr="00273767" w:rsidRDefault="003462EE">
      <w:pPr>
        <w:spacing w:after="0" w:line="408" w:lineRule="auto"/>
        <w:ind w:left="120"/>
        <w:jc w:val="center"/>
        <w:rPr>
          <w:lang w:val="ru-RU"/>
        </w:rPr>
      </w:pPr>
      <w:bookmarkStart w:id="0" w:name="block-5992990"/>
      <w:r w:rsidRPr="002737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58A1" w:rsidRPr="00273767" w:rsidRDefault="003462EE">
      <w:pPr>
        <w:spacing w:after="0" w:line="408" w:lineRule="auto"/>
        <w:ind w:left="120"/>
        <w:jc w:val="center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737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737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458A1" w:rsidRPr="00273767" w:rsidRDefault="003462EE">
      <w:pPr>
        <w:spacing w:after="0" w:line="408" w:lineRule="auto"/>
        <w:ind w:left="120"/>
        <w:jc w:val="center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273767">
        <w:rPr>
          <w:rFonts w:ascii="Times New Roman" w:hAnsi="Times New Roman"/>
          <w:b/>
          <w:color w:val="000000"/>
          <w:sz w:val="28"/>
          <w:lang w:val="ru-RU"/>
        </w:rPr>
        <w:t>Администрация Советского района</w:t>
      </w:r>
      <w:bookmarkEnd w:id="2"/>
      <w:r w:rsidRPr="002737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3767">
        <w:rPr>
          <w:rFonts w:ascii="Times New Roman" w:hAnsi="Times New Roman"/>
          <w:color w:val="000000"/>
          <w:sz w:val="28"/>
          <w:lang w:val="ru-RU"/>
        </w:rPr>
        <w:t>​</w:t>
      </w:r>
    </w:p>
    <w:p w:rsidR="00D458A1" w:rsidRPr="00273767" w:rsidRDefault="003462EE">
      <w:pPr>
        <w:spacing w:after="0" w:line="408" w:lineRule="auto"/>
        <w:ind w:left="120"/>
        <w:jc w:val="center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3F0404" w:rsidRDefault="00D458A1">
      <w:pPr>
        <w:spacing w:after="0"/>
        <w:ind w:left="120"/>
        <w:rPr>
          <w:sz w:val="20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73767" w:rsidRPr="003F0404" w:rsidTr="00273767">
        <w:tc>
          <w:tcPr>
            <w:tcW w:w="3114" w:type="dxa"/>
          </w:tcPr>
          <w:p w:rsidR="00273767" w:rsidRPr="003F0404" w:rsidRDefault="00273767" w:rsidP="002737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767" w:rsidRPr="003F0404" w:rsidRDefault="00273767" w:rsidP="002737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767" w:rsidRPr="003F0404" w:rsidRDefault="003462EE" w:rsidP="002737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3F040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273767" w:rsidRPr="003F0404" w:rsidRDefault="003462EE" w:rsidP="002737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3F040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</w:t>
            </w:r>
          </w:p>
          <w:p w:rsidR="00273767" w:rsidRPr="003F0404" w:rsidRDefault="003462EE" w:rsidP="002737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3F04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273767" w:rsidRPr="003F0404" w:rsidRDefault="003462EE" w:rsidP="002737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3F04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Демаков Юрий Геннадьевич</w:t>
            </w:r>
          </w:p>
          <w:p w:rsidR="00273767" w:rsidRPr="003F0404" w:rsidRDefault="003462EE" w:rsidP="002737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proofErr w:type="spellStart"/>
            <w:r w:rsidRPr="003F04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Приказ№</w:t>
            </w:r>
            <w:proofErr w:type="spellEnd"/>
            <w:r w:rsidRPr="003F04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 от «___» _________   ______ </w:t>
            </w:r>
            <w:proofErr w:type="gramStart"/>
            <w:r w:rsidRPr="003F04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г</w:t>
            </w:r>
            <w:proofErr w:type="gramEnd"/>
            <w:r w:rsidRPr="003F04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.</w:t>
            </w:r>
          </w:p>
          <w:p w:rsidR="00273767" w:rsidRPr="003F0404" w:rsidRDefault="00273767" w:rsidP="002737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3462EE">
      <w:pPr>
        <w:spacing w:after="0"/>
        <w:ind w:left="120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‌</w:t>
      </w: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3462EE" w:rsidP="003F0404">
      <w:pPr>
        <w:spacing w:after="0" w:line="408" w:lineRule="auto"/>
        <w:jc w:val="center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58A1" w:rsidRPr="00273767" w:rsidRDefault="003462EE" w:rsidP="003F0404">
      <w:pPr>
        <w:spacing w:after="0" w:line="408" w:lineRule="auto"/>
        <w:jc w:val="center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767">
        <w:rPr>
          <w:rFonts w:ascii="Times New Roman" w:hAnsi="Times New Roman"/>
          <w:color w:val="000000"/>
          <w:sz w:val="28"/>
          <w:lang w:val="ru-RU"/>
        </w:rPr>
        <w:t xml:space="preserve"> 842422)</w:t>
      </w:r>
    </w:p>
    <w:p w:rsidR="00D458A1" w:rsidRPr="00273767" w:rsidRDefault="003462EE" w:rsidP="003F0404">
      <w:pPr>
        <w:spacing w:after="0" w:line="408" w:lineRule="auto"/>
        <w:jc w:val="center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458A1" w:rsidRPr="00273767" w:rsidRDefault="003F0404" w:rsidP="003F040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 начального общего образования</w:t>
      </w: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3F0404" w:rsidRPr="003F0404" w:rsidRDefault="003F0404" w:rsidP="003F040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F04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Составитель:</w:t>
      </w:r>
      <w:r w:rsidRPr="007655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F04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Багина</w:t>
      </w:r>
      <w:proofErr w:type="spellEnd"/>
      <w:r w:rsidRPr="003F04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Людмила Михайловна</w:t>
      </w:r>
    </w:p>
    <w:p w:rsidR="003F0404" w:rsidRPr="003F0404" w:rsidRDefault="003F0404" w:rsidP="003F0404">
      <w:pPr>
        <w:spacing w:after="0"/>
        <w:ind w:left="120"/>
        <w:jc w:val="right"/>
        <w:rPr>
          <w:lang w:val="ru-RU"/>
        </w:rPr>
      </w:pPr>
      <w:r w:rsidRPr="003F04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:rsidR="003F0404" w:rsidRPr="003F0404" w:rsidRDefault="003F0404" w:rsidP="003F0404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D458A1" w:rsidRPr="00273767" w:rsidRDefault="00D458A1">
      <w:pPr>
        <w:spacing w:after="0"/>
        <w:ind w:left="120"/>
        <w:jc w:val="center"/>
        <w:rPr>
          <w:lang w:val="ru-RU"/>
        </w:rPr>
      </w:pPr>
    </w:p>
    <w:p w:rsidR="003F0404" w:rsidRDefault="003F0404" w:rsidP="002737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33a6f4f1-a4d0-4904-9be8-f3bc488806fd"/>
    </w:p>
    <w:p w:rsidR="00D458A1" w:rsidRPr="00273767" w:rsidRDefault="003462EE" w:rsidP="003F0404">
      <w:pPr>
        <w:spacing w:after="0"/>
        <w:jc w:val="center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73767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273767">
        <w:rPr>
          <w:rFonts w:ascii="Times New Roman" w:hAnsi="Times New Roman"/>
          <w:b/>
          <w:color w:val="000000"/>
          <w:sz w:val="28"/>
          <w:lang w:val="ru-RU"/>
        </w:rPr>
        <w:t>оветск</w:t>
      </w:r>
      <w:bookmarkEnd w:id="3"/>
      <w:r w:rsidRPr="002737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273767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2737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3767">
        <w:rPr>
          <w:rFonts w:ascii="Times New Roman" w:hAnsi="Times New Roman"/>
          <w:color w:val="000000"/>
          <w:sz w:val="28"/>
          <w:lang w:val="ru-RU"/>
        </w:rPr>
        <w:t>​</w:t>
      </w:r>
    </w:p>
    <w:p w:rsidR="00D458A1" w:rsidRPr="00273767" w:rsidRDefault="00D458A1" w:rsidP="003F0404">
      <w:pPr>
        <w:jc w:val="center"/>
        <w:rPr>
          <w:lang w:val="ru-RU"/>
        </w:rPr>
        <w:sectPr w:rsidR="00D458A1" w:rsidRPr="00273767">
          <w:pgSz w:w="11906" w:h="16383"/>
          <w:pgMar w:top="1134" w:right="850" w:bottom="1134" w:left="1701" w:header="720" w:footer="720" w:gutter="0"/>
          <w:cols w:space="720"/>
        </w:sectPr>
      </w:pPr>
    </w:p>
    <w:p w:rsidR="00D458A1" w:rsidRPr="00273767" w:rsidRDefault="003462EE" w:rsidP="003F0404">
      <w:pPr>
        <w:spacing w:after="0" w:line="264" w:lineRule="auto"/>
        <w:jc w:val="both"/>
        <w:rPr>
          <w:lang w:val="ru-RU"/>
        </w:rPr>
      </w:pPr>
      <w:bookmarkStart w:id="5" w:name="block-5992989"/>
      <w:bookmarkEnd w:id="0"/>
      <w:r w:rsidRPr="00273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планирование.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737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458A1" w:rsidRPr="00273767" w:rsidRDefault="003462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458A1" w:rsidRPr="00273767" w:rsidRDefault="003462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458A1" w:rsidRPr="00273767" w:rsidRDefault="003462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D458A1" w:rsidRPr="00273767" w:rsidRDefault="00D458A1">
      <w:pPr>
        <w:rPr>
          <w:lang w:val="ru-RU"/>
        </w:rPr>
        <w:sectPr w:rsidR="00D458A1" w:rsidRPr="00273767">
          <w:pgSz w:w="11906" w:h="16383"/>
          <w:pgMar w:top="1134" w:right="850" w:bottom="1134" w:left="1701" w:header="720" w:footer="720" w:gutter="0"/>
          <w:cols w:space="720"/>
        </w:sectPr>
      </w:pP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bookmarkStart w:id="6" w:name="block-5992992"/>
      <w:bookmarkEnd w:id="5"/>
      <w:r w:rsidRPr="002737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376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273767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7376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458A1" w:rsidRPr="00273767" w:rsidRDefault="003462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458A1" w:rsidRPr="00273767" w:rsidRDefault="003462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458A1" w:rsidRDefault="003462E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D458A1" w:rsidRPr="00273767" w:rsidRDefault="003462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458A1" w:rsidRPr="00273767" w:rsidRDefault="003462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D458A1" w:rsidRDefault="003462EE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458A1" w:rsidRPr="00273767" w:rsidRDefault="003462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458A1" w:rsidRPr="00273767" w:rsidRDefault="003462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458A1" w:rsidRPr="00273767" w:rsidRDefault="003462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D458A1" w:rsidRPr="00273767" w:rsidRDefault="003462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7376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458A1" w:rsidRPr="00273767" w:rsidRDefault="003462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458A1" w:rsidRPr="00273767" w:rsidRDefault="003462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D458A1" w:rsidRPr="00273767" w:rsidRDefault="003462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458A1" w:rsidRPr="00273767" w:rsidRDefault="003462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458A1" w:rsidRPr="00273767" w:rsidRDefault="003462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458A1" w:rsidRPr="00273767" w:rsidRDefault="003462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D458A1" w:rsidRPr="00273767" w:rsidRDefault="003462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458A1" w:rsidRPr="00273767" w:rsidRDefault="003462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458A1" w:rsidRPr="00273767" w:rsidRDefault="003462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7376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458A1" w:rsidRPr="00273767" w:rsidRDefault="003462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458A1" w:rsidRPr="00273767" w:rsidRDefault="003462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458A1" w:rsidRPr="00273767" w:rsidRDefault="003462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7376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458A1" w:rsidRPr="00273767" w:rsidRDefault="003462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458A1" w:rsidRPr="00273767" w:rsidRDefault="003462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458A1" w:rsidRPr="00273767" w:rsidRDefault="003462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458A1" w:rsidRPr="00273767" w:rsidRDefault="003462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bookmarkStart w:id="7" w:name="block-5992993"/>
      <w:bookmarkEnd w:id="6"/>
      <w:r w:rsidRPr="0027376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7376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3462EE">
      <w:pPr>
        <w:spacing w:after="0"/>
        <w:ind w:left="120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27376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458A1" w:rsidRPr="00273767" w:rsidRDefault="003462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458A1" w:rsidRPr="00273767" w:rsidRDefault="003462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458A1" w:rsidRPr="00273767" w:rsidRDefault="003462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458A1" w:rsidRPr="00273767" w:rsidRDefault="003462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458A1" w:rsidRPr="00273767" w:rsidRDefault="003462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</w:t>
      </w: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проявлении гуманизма, сопереживания, уважения и доброжелательности; </w:t>
      </w:r>
    </w:p>
    <w:p w:rsidR="00D458A1" w:rsidRPr="00273767" w:rsidRDefault="003462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458A1" w:rsidRPr="00273767" w:rsidRDefault="003462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458A1" w:rsidRPr="00273767" w:rsidRDefault="003462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458A1" w:rsidRPr="00273767" w:rsidRDefault="003462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458A1" w:rsidRPr="00273767" w:rsidRDefault="003462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3462EE">
      <w:pPr>
        <w:spacing w:after="0"/>
        <w:ind w:left="120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458A1" w:rsidRDefault="003462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458A1" w:rsidRPr="00273767" w:rsidRDefault="003462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458A1" w:rsidRDefault="003462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458A1" w:rsidRPr="00273767" w:rsidRDefault="003462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458A1" w:rsidRDefault="003462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458A1" w:rsidRDefault="003462EE">
      <w:pPr>
        <w:numPr>
          <w:ilvl w:val="0"/>
          <w:numId w:val="35"/>
        </w:numPr>
        <w:spacing w:after="0" w:line="264" w:lineRule="auto"/>
        <w:jc w:val="both"/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458A1" w:rsidRPr="00273767" w:rsidRDefault="003462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27376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458A1" w:rsidRPr="00273767" w:rsidRDefault="003462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i/>
          <w:color w:val="000000"/>
          <w:sz w:val="28"/>
          <w:lang w:val="ru-RU"/>
        </w:rPr>
        <w:lastRenderedPageBreak/>
        <w:t>1) Самоорганизация:</w:t>
      </w:r>
    </w:p>
    <w:p w:rsidR="00D458A1" w:rsidRPr="00273767" w:rsidRDefault="003462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458A1" w:rsidRPr="00273767" w:rsidRDefault="003462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458A1" w:rsidRDefault="003462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458A1" w:rsidRPr="00273767" w:rsidRDefault="003462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458A1" w:rsidRPr="00273767" w:rsidRDefault="003462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458A1" w:rsidRPr="00273767" w:rsidRDefault="003462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458A1" w:rsidRPr="00273767" w:rsidRDefault="003462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458A1" w:rsidRPr="00273767" w:rsidRDefault="003462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458A1" w:rsidRDefault="003462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458A1" w:rsidRPr="00273767" w:rsidRDefault="003462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458A1" w:rsidRPr="00273767" w:rsidRDefault="003462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458A1" w:rsidRPr="00273767" w:rsidRDefault="003462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458A1" w:rsidRPr="00273767" w:rsidRDefault="003462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458A1" w:rsidRPr="00273767" w:rsidRDefault="003462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3462EE">
      <w:pPr>
        <w:spacing w:after="0"/>
        <w:ind w:left="120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58A1" w:rsidRPr="00273767" w:rsidRDefault="00D458A1">
      <w:pPr>
        <w:spacing w:after="0"/>
        <w:ind w:left="120"/>
        <w:rPr>
          <w:lang w:val="ru-RU"/>
        </w:rPr>
      </w:pPr>
    </w:p>
    <w:p w:rsidR="00D458A1" w:rsidRPr="00273767" w:rsidRDefault="003462EE">
      <w:pPr>
        <w:spacing w:after="0" w:line="264" w:lineRule="auto"/>
        <w:ind w:left="120"/>
        <w:jc w:val="both"/>
        <w:rPr>
          <w:lang w:val="ru-RU"/>
        </w:rPr>
      </w:pPr>
      <w:r w:rsidRPr="0027376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58A1" w:rsidRPr="00273767" w:rsidRDefault="003462EE">
      <w:pPr>
        <w:spacing w:after="0" w:line="264" w:lineRule="auto"/>
        <w:ind w:firstLine="600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7376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7376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273767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273767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D458A1" w:rsidRPr="00273767" w:rsidRDefault="003462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7376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458A1" w:rsidRPr="00273767" w:rsidRDefault="00D458A1">
      <w:pPr>
        <w:spacing w:after="0" w:line="264" w:lineRule="auto"/>
        <w:ind w:left="120"/>
        <w:jc w:val="both"/>
        <w:rPr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5992991"/>
      <w:bookmarkEnd w:id="7"/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273767" w:rsidP="002737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73767" w:rsidRDefault="003462EE" w:rsidP="002737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73767" w:rsidRDefault="00273767" w:rsidP="0027376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273767" w:rsidRPr="00273767" w:rsidRDefault="00273767" w:rsidP="00273767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1894"/>
        <w:gridCol w:w="923"/>
        <w:gridCol w:w="1789"/>
        <w:gridCol w:w="1856"/>
        <w:gridCol w:w="2713"/>
      </w:tblGrid>
      <w:tr w:rsidR="00273767" w:rsidTr="002737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767" w:rsidRDefault="00273767" w:rsidP="0027376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767" w:rsidRDefault="00273767" w:rsidP="002737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767" w:rsidRDefault="00273767" w:rsidP="00273767">
            <w:pPr>
              <w:spacing w:after="0"/>
              <w:ind w:left="135"/>
            </w:pPr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767" w:rsidRDefault="00273767" w:rsidP="002737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767" w:rsidRDefault="00273767" w:rsidP="0027376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767" w:rsidRDefault="00273767" w:rsidP="0027376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767" w:rsidRDefault="00273767" w:rsidP="0027376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767" w:rsidRDefault="00273767" w:rsidP="002737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767" w:rsidRDefault="00273767" w:rsidP="00273767"/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73767" w:rsidRPr="00331E9D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31E9D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</w:p>
          <w:p w:rsidR="00273767" w:rsidRPr="00331E9D" w:rsidRDefault="00331E9D" w:rsidP="00331E9D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5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RPr="00331E9D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rPr>
                <w:lang w:val="ru-RU"/>
              </w:rPr>
            </w:pPr>
            <w:r w:rsidRPr="00331E9D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Pr="00273767" w:rsidRDefault="00273767" w:rsidP="00273767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ind w:left="135"/>
              <w:jc w:val="center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E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31E9D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</w:p>
          <w:p w:rsidR="00273767" w:rsidRPr="00331E9D" w:rsidRDefault="00331E9D" w:rsidP="00331E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6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rPr>
                <w:lang w:val="ru-RU"/>
              </w:rPr>
            </w:pPr>
            <w:r w:rsidRPr="00331E9D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Pr="00273767" w:rsidRDefault="00273767" w:rsidP="00273767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ind w:left="135"/>
              <w:jc w:val="center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E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Pr="00331E9D" w:rsidRDefault="00273767" w:rsidP="002737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31E9D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7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infourok.ru</w:t>
              </w:r>
              <w:r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767" w:rsidRDefault="00273767" w:rsidP="00273767"/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Pr="00273767" w:rsidRDefault="00273767" w:rsidP="00273767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Pr="00B54710" w:rsidRDefault="00B54710" w:rsidP="00273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31E9D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8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31E9D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9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31E9D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0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Pr="00273767" w:rsidRDefault="00273767" w:rsidP="00273767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</w:t>
            </w: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31E9D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1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767" w:rsidRDefault="00273767" w:rsidP="00273767"/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Pr="00326F18" w:rsidRDefault="00326F18" w:rsidP="00273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31E9D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proofErr w:type="spellEnd"/>
            <w:r w:rsidRPr="00331E9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2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3767" w:rsidRPr="00273767" w:rsidRDefault="00273767" w:rsidP="00273767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 w:rsidP="00331E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31E9D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31E9D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273767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1E9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3" w:tgtFrame="_blank" w:history="1"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proofErr w:type="spellEnd"/>
              <w:r w:rsidRPr="00331E9D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  <w:r w:rsidRPr="00331E9D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proofErr w:type="spellStart"/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  <w:proofErr w:type="spellEnd"/>
            </w:hyperlink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767" w:rsidRDefault="00273767" w:rsidP="00273767"/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</w:pPr>
          </w:p>
        </w:tc>
      </w:tr>
      <w:tr w:rsidR="00273767" w:rsidTr="002737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767" w:rsidRPr="00273767" w:rsidRDefault="00273767" w:rsidP="00273767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73767" w:rsidRPr="00B54710" w:rsidRDefault="00B54710" w:rsidP="002737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73767" w:rsidRDefault="00273767" w:rsidP="00273767"/>
        </w:tc>
      </w:tr>
    </w:tbl>
    <w:p w:rsidR="00D458A1" w:rsidRPr="00273767" w:rsidRDefault="00D458A1" w:rsidP="00273767">
      <w:pPr>
        <w:spacing w:after="0"/>
        <w:rPr>
          <w:lang w:val="ru-RU"/>
        </w:rPr>
        <w:sectPr w:rsidR="00D458A1" w:rsidRPr="00273767" w:rsidSect="0027376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458A1" w:rsidRPr="00273767" w:rsidRDefault="003462E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5992996"/>
      <w:bookmarkEnd w:id="8"/>
      <w:r w:rsidRPr="00273767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D458A1" w:rsidRDefault="003462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223"/>
        <w:gridCol w:w="1093"/>
        <w:gridCol w:w="1841"/>
        <w:gridCol w:w="1910"/>
        <w:gridCol w:w="1347"/>
        <w:gridCol w:w="2795"/>
      </w:tblGrid>
      <w:tr w:rsidR="00331E9D" w:rsidTr="00331E9D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8A1" w:rsidRDefault="00D458A1">
            <w:pPr>
              <w:spacing w:after="0"/>
              <w:ind w:left="135"/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8A1" w:rsidRDefault="00D45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8A1" w:rsidRDefault="00D458A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8A1" w:rsidRDefault="00D458A1">
            <w:pPr>
              <w:spacing w:after="0"/>
              <w:ind w:left="135"/>
            </w:pPr>
          </w:p>
        </w:tc>
      </w:tr>
      <w:tr w:rsidR="00331E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1" w:rsidRDefault="00D45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1" w:rsidRDefault="00D458A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8A1" w:rsidRDefault="00D458A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8A1" w:rsidRDefault="00D458A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8A1" w:rsidRDefault="00D45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1" w:rsidRDefault="00D45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1" w:rsidRDefault="00D458A1"/>
        </w:tc>
      </w:tr>
      <w:tr w:rsidR="00331E9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4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RPr="00B54710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</w:p>
        </w:tc>
      </w:tr>
      <w:tr w:rsidR="00331E9D" w:rsidRPr="00B54710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rPr>
                <w:lang w:val="ru-RU"/>
              </w:rPr>
            </w:pP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Pr="004F7DC5" w:rsidRDefault="00331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Тематическая проверочная работа по теме «Правила безопасного поведения»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</w:p>
        </w:tc>
      </w:tr>
      <w:tr w:rsidR="00331E9D" w:rsidRPr="00B54710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rPr>
                <w:lang w:val="ru-RU"/>
              </w:rPr>
            </w:pP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>Предшествующие поколения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ind w:left="135"/>
              <w:rPr>
                <w:lang w:val="ru-RU"/>
              </w:rPr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31E9D" w:rsidRPr="00B54710" w:rsidRDefault="00331E9D">
            <w:pPr>
              <w:spacing w:after="0"/>
              <w:rPr>
                <w:lang w:val="ru-RU"/>
              </w:rPr>
            </w:pPr>
            <w:r w:rsidRPr="00B54710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rPr>
                <w:i/>
              </w:rPr>
            </w:pPr>
            <w:r w:rsidRPr="00331E9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Явления</w:t>
            </w:r>
            <w:proofErr w:type="spellEnd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природы</w:t>
            </w:r>
            <w:proofErr w:type="spellEnd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. В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гости</w:t>
            </w:r>
            <w:proofErr w:type="spellEnd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 к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весне</w:t>
            </w:r>
            <w:proofErr w:type="spellEnd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.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Впереди</w:t>
            </w:r>
            <w:proofErr w:type="spellEnd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jc w:val="center"/>
              <w:rPr>
                <w:i/>
              </w:rPr>
            </w:pPr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jc w:val="center"/>
              <w:rPr>
                <w:i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jc w:val="center"/>
              <w:rPr>
                <w:i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rPr>
                <w:i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rPr>
                <w:i/>
              </w:rPr>
            </w:pP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rPr>
                <w:i/>
              </w:rPr>
            </w:pPr>
            <w:r w:rsidRPr="00331E9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Города</w:t>
            </w:r>
            <w:proofErr w:type="spellEnd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jc w:val="center"/>
              <w:rPr>
                <w:i/>
              </w:rPr>
            </w:pPr>
            <w:r w:rsidRPr="00331E9D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jc w:val="center"/>
              <w:rPr>
                <w:i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jc w:val="center"/>
              <w:rPr>
                <w:i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Pr="00331E9D" w:rsidRDefault="00331E9D">
            <w:pPr>
              <w:spacing w:after="0"/>
              <w:ind w:left="135"/>
              <w:rPr>
                <w:i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E9D" w:rsidRPr="0000773F" w:rsidRDefault="00331E9D" w:rsidP="00331E9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4C3E52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4C3E52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</w:p>
          <w:p w:rsidR="00331E9D" w:rsidRPr="00331E9D" w:rsidRDefault="00331E9D" w:rsidP="00331E9D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https://</w:t>
            </w:r>
            <w:proofErr w:type="spellStart"/>
            <w:r>
              <w:fldChar w:fldCharType="begin"/>
            </w:r>
            <w:r>
              <w:instrText>HYPERLINK "https://infourok.ru/biblioteka" \t "_blank"</w:instrText>
            </w:r>
            <w:r>
              <w:fldChar w:fldCharType="separate"/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infourok.ru</w:t>
            </w:r>
            <w:r>
              <w:rPr>
                <w:rStyle w:val="path-separator"/>
                <w:rFonts w:ascii="Verdana" w:hAnsi="Verdana" w:cs="Arial"/>
                <w:color w:val="0000FF"/>
                <w:sz w:val="21"/>
                <w:szCs w:val="21"/>
                <w:shd w:val="clear" w:color="auto" w:fill="FFFFFF"/>
              </w:rPr>
              <w:t>›</w:t>
            </w:r>
            <w:r>
              <w:rPr>
                <w:rStyle w:val="ab"/>
                <w:rFonts w:ascii="Arial" w:hAnsi="Arial" w:cs="Arial"/>
                <w:sz w:val="21"/>
                <w:szCs w:val="21"/>
                <w:shd w:val="clear" w:color="auto" w:fill="FFFFFF"/>
              </w:rPr>
              <w:t>biblioteka</w:t>
            </w:r>
            <w:proofErr w:type="spellEnd"/>
            <w:r>
              <w:fldChar w:fldCharType="end"/>
            </w:r>
          </w:p>
        </w:tc>
      </w:tr>
      <w:tr w:rsidR="00331E9D" w:rsidTr="00331E9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9" w:type="dxa"/>
            <w:tcMar>
              <w:top w:w="50" w:type="dxa"/>
              <w:left w:w="100" w:type="dxa"/>
            </w:tcMar>
            <w:vAlign w:val="center"/>
          </w:tcPr>
          <w:p w:rsidR="00331E9D" w:rsidRPr="00273767" w:rsidRDefault="00331E9D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331E9D" w:rsidRDefault="00331E9D">
            <w:pPr>
              <w:spacing w:after="0"/>
              <w:ind w:left="135"/>
            </w:pPr>
          </w:p>
        </w:tc>
      </w:tr>
      <w:tr w:rsidR="00D458A1" w:rsidTr="00331E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1" w:rsidRPr="00273767" w:rsidRDefault="003462EE">
            <w:pPr>
              <w:spacing w:after="0"/>
              <w:ind w:left="135"/>
              <w:rPr>
                <w:lang w:val="ru-RU"/>
              </w:rPr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  <w:jc w:val="center"/>
            </w:pPr>
            <w:r w:rsidRPr="0027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458A1" w:rsidRDefault="004F7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462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458A1" w:rsidRDefault="00346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1" w:rsidRDefault="00D458A1"/>
        </w:tc>
      </w:tr>
    </w:tbl>
    <w:p w:rsidR="00D458A1" w:rsidRDefault="00D458A1">
      <w:pPr>
        <w:sectPr w:rsidR="00D4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1" w:rsidRPr="003F0404" w:rsidRDefault="003462EE" w:rsidP="003F040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5992995"/>
      <w:bookmarkEnd w:id="9"/>
      <w:r w:rsidRPr="003F040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D458A1" w:rsidRPr="003F0404" w:rsidRDefault="003462EE" w:rsidP="003F0404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F040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331E9D" w:rsidRPr="003F0404" w:rsidRDefault="00331E9D" w:rsidP="003F0404">
      <w:pPr>
        <w:tabs>
          <w:tab w:val="left" w:pos="380"/>
        </w:tabs>
        <w:ind w:left="120" w:right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404">
        <w:rPr>
          <w:rFonts w:ascii="Times New Roman" w:hAnsi="Times New Roman" w:cs="Times New Roman"/>
          <w:sz w:val="28"/>
          <w:szCs w:val="28"/>
          <w:lang w:val="ru-RU"/>
        </w:rPr>
        <w:t>Окружающий мир (в 2 частях), 2 класс/ Плешаков А.А., Акционерное</w:t>
      </w:r>
      <w:r w:rsidRPr="003F040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3F0404">
        <w:rPr>
          <w:rFonts w:ascii="Times New Roman" w:hAnsi="Times New Roman" w:cs="Times New Roman"/>
          <w:sz w:val="28"/>
          <w:szCs w:val="28"/>
          <w:lang w:val="ru-RU"/>
        </w:rPr>
        <w:t>общество</w:t>
      </w:r>
      <w:r w:rsidRPr="003F040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F0404">
        <w:rPr>
          <w:rFonts w:ascii="Times New Roman" w:hAnsi="Times New Roman" w:cs="Times New Roman"/>
          <w:sz w:val="28"/>
          <w:szCs w:val="28"/>
          <w:lang w:val="ru-RU"/>
        </w:rPr>
        <w:t>«Издательство «Просвещение»</w:t>
      </w:r>
    </w:p>
    <w:p w:rsidR="00D458A1" w:rsidRPr="003F0404" w:rsidRDefault="003462EE" w:rsidP="003F040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F040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331E9D" w:rsidRPr="003F0404" w:rsidRDefault="00331E9D" w:rsidP="003F0404">
      <w:pPr>
        <w:pStyle w:val="af"/>
        <w:spacing w:line="276" w:lineRule="auto"/>
        <w:ind w:left="261" w:right="100"/>
      </w:pPr>
      <w:r w:rsidRPr="003F0404">
        <w:t>Плешаков А. А. Окружающий мир. Рабочие программы. Предметная линия</w:t>
      </w:r>
      <w:r w:rsidRPr="003F0404">
        <w:rPr>
          <w:spacing w:val="-67"/>
        </w:rPr>
        <w:t xml:space="preserve"> </w:t>
      </w:r>
      <w:r w:rsidRPr="003F0404">
        <w:t>учебников</w:t>
      </w:r>
      <w:r w:rsidRPr="003F0404">
        <w:rPr>
          <w:spacing w:val="-2"/>
        </w:rPr>
        <w:t xml:space="preserve"> </w:t>
      </w:r>
      <w:r w:rsidRPr="003F0404">
        <w:t xml:space="preserve">системы «Школа России». 1—4 классы: пособие для учителей общеобразовательных </w:t>
      </w:r>
      <w:r w:rsidRPr="003F0404">
        <w:rPr>
          <w:spacing w:val="-67"/>
        </w:rPr>
        <w:t xml:space="preserve"> </w:t>
      </w:r>
      <w:r w:rsidRPr="003F0404">
        <w:t>организаций</w:t>
      </w:r>
      <w:r w:rsidRPr="003F0404">
        <w:rPr>
          <w:spacing w:val="-1"/>
        </w:rPr>
        <w:t xml:space="preserve"> </w:t>
      </w:r>
      <w:r w:rsidRPr="003F0404">
        <w:t>/ А.</w:t>
      </w:r>
      <w:r w:rsidRPr="003F0404">
        <w:rPr>
          <w:spacing w:val="-2"/>
        </w:rPr>
        <w:t xml:space="preserve"> </w:t>
      </w:r>
      <w:r w:rsidRPr="003F0404">
        <w:t>А.</w:t>
      </w:r>
      <w:r w:rsidRPr="003F0404">
        <w:rPr>
          <w:spacing w:val="-1"/>
        </w:rPr>
        <w:t xml:space="preserve"> </w:t>
      </w:r>
      <w:r w:rsidRPr="003F0404">
        <w:t>Плешаков.</w:t>
      </w:r>
      <w:r w:rsidRPr="003F0404">
        <w:rPr>
          <w:spacing w:val="-3"/>
        </w:rPr>
        <w:t xml:space="preserve"> </w:t>
      </w:r>
      <w:r w:rsidRPr="003F0404">
        <w:t>—</w:t>
      </w:r>
      <w:r w:rsidRPr="003F0404">
        <w:rPr>
          <w:spacing w:val="-1"/>
        </w:rPr>
        <w:t xml:space="preserve"> </w:t>
      </w:r>
      <w:r w:rsidRPr="003F0404">
        <w:t>М.:</w:t>
      </w:r>
      <w:r w:rsidRPr="003F0404">
        <w:rPr>
          <w:spacing w:val="-1"/>
        </w:rPr>
        <w:t xml:space="preserve"> </w:t>
      </w:r>
      <w:r w:rsidRPr="003F0404">
        <w:t>Просвещение,</w:t>
      </w:r>
      <w:r w:rsidRPr="003F0404">
        <w:rPr>
          <w:spacing w:val="-4"/>
        </w:rPr>
        <w:t xml:space="preserve"> </w:t>
      </w:r>
      <w:r w:rsidRPr="003F0404">
        <w:t>2022</w:t>
      </w:r>
    </w:p>
    <w:p w:rsidR="00D458A1" w:rsidRPr="003F0404" w:rsidRDefault="003462EE" w:rsidP="003F040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F040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331E9D" w:rsidRPr="003F0404" w:rsidRDefault="00331E9D" w:rsidP="003F0404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404">
        <w:rPr>
          <w:rFonts w:ascii="Times New Roman" w:hAnsi="Times New Roman" w:cs="Times New Roman"/>
          <w:sz w:val="28"/>
          <w:szCs w:val="28"/>
          <w:lang w:val="ru-RU"/>
        </w:rPr>
        <w:t xml:space="preserve">Сайт «Начальная школа» с </w:t>
      </w:r>
      <w:proofErr w:type="spellStart"/>
      <w:r w:rsidRPr="003F0404">
        <w:rPr>
          <w:rFonts w:ascii="Times New Roman" w:hAnsi="Times New Roman" w:cs="Times New Roman"/>
          <w:sz w:val="28"/>
          <w:szCs w:val="28"/>
          <w:lang w:val="ru-RU"/>
        </w:rPr>
        <w:t>онлайн-поддержкой</w:t>
      </w:r>
      <w:proofErr w:type="spellEnd"/>
      <w:r w:rsidRPr="003F0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4">
        <w:r w:rsidRPr="003F0404">
          <w:rPr>
            <w:rFonts w:ascii="Times New Roman" w:hAnsi="Times New Roman" w:cs="Times New Roman"/>
            <w:sz w:val="28"/>
            <w:szCs w:val="28"/>
          </w:rPr>
          <w:t>http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://1-4.</w:t>
        </w:r>
        <w:r w:rsidRPr="003F0404">
          <w:rPr>
            <w:rFonts w:ascii="Times New Roman" w:hAnsi="Times New Roman" w:cs="Times New Roman"/>
            <w:sz w:val="28"/>
            <w:szCs w:val="28"/>
          </w:rPr>
          <w:t>prosv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F0404">
          <w:rPr>
            <w:rFonts w:ascii="Times New Roman" w:hAnsi="Times New Roman" w:cs="Times New Roman"/>
            <w:sz w:val="28"/>
            <w:szCs w:val="28"/>
          </w:rPr>
          <w:t>ru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3F040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3F0404">
        <w:rPr>
          <w:rFonts w:ascii="Times New Roman" w:hAnsi="Times New Roman" w:cs="Times New Roman"/>
          <w:sz w:val="28"/>
          <w:szCs w:val="28"/>
          <w:lang w:val="ru-RU"/>
        </w:rPr>
        <w:t xml:space="preserve">Сайт </w:t>
      </w:r>
      <w:proofErr w:type="spellStart"/>
      <w:proofErr w:type="gramStart"/>
      <w:r w:rsidRPr="003F0404">
        <w:rPr>
          <w:rFonts w:ascii="Times New Roman" w:hAnsi="Times New Roman" w:cs="Times New Roman"/>
          <w:sz w:val="28"/>
          <w:szCs w:val="28"/>
          <w:lang w:val="ru-RU"/>
        </w:rPr>
        <w:t>интернет-проекта</w:t>
      </w:r>
      <w:proofErr w:type="spellEnd"/>
      <w:proofErr w:type="gramEnd"/>
      <w:r w:rsidRPr="003F0404">
        <w:rPr>
          <w:rFonts w:ascii="Times New Roman" w:hAnsi="Times New Roman" w:cs="Times New Roman"/>
          <w:sz w:val="28"/>
          <w:szCs w:val="28"/>
          <w:lang w:val="ru-RU"/>
        </w:rPr>
        <w:t xml:space="preserve"> «Копилка уроков </w:t>
      </w:r>
      <w:hyperlink r:id="rId15">
        <w:r w:rsidRPr="003F0404">
          <w:rPr>
            <w:rFonts w:ascii="Times New Roman" w:hAnsi="Times New Roman" w:cs="Times New Roman"/>
            <w:sz w:val="28"/>
            <w:szCs w:val="28"/>
          </w:rPr>
          <w:t>http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F0404">
          <w:rPr>
            <w:rFonts w:ascii="Times New Roman" w:hAnsi="Times New Roman" w:cs="Times New Roman"/>
            <w:sz w:val="28"/>
            <w:szCs w:val="28"/>
          </w:rPr>
          <w:t>nsportal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F0404">
          <w:rPr>
            <w:rFonts w:ascii="Times New Roman" w:hAnsi="Times New Roman" w:cs="Times New Roman"/>
            <w:sz w:val="28"/>
            <w:szCs w:val="28"/>
          </w:rPr>
          <w:t>ru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3F040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F0404">
        <w:rPr>
          <w:rFonts w:ascii="Times New Roman" w:hAnsi="Times New Roman" w:cs="Times New Roman"/>
          <w:sz w:val="28"/>
          <w:szCs w:val="28"/>
          <w:lang w:val="ru-RU"/>
        </w:rPr>
        <w:t>ЯКЛАСС</w:t>
      </w:r>
      <w:r w:rsidRPr="003F040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3F0404">
        <w:rPr>
          <w:rFonts w:ascii="Times New Roman" w:hAnsi="Times New Roman" w:cs="Times New Roman"/>
          <w:sz w:val="28"/>
          <w:szCs w:val="28"/>
        </w:rPr>
        <w:t>https</w:t>
      </w:r>
      <w:r w:rsidRPr="003F0404">
        <w:rPr>
          <w:rFonts w:ascii="Times New Roman" w:hAnsi="Times New Roman" w:cs="Times New Roman"/>
          <w:sz w:val="28"/>
          <w:szCs w:val="28"/>
          <w:lang w:val="ru-RU"/>
        </w:rPr>
        <w:t>://</w:t>
      </w:r>
      <w:hyperlink r:id="rId16">
        <w:r w:rsidRPr="003F0404">
          <w:rPr>
            <w:rFonts w:ascii="Times New Roman" w:hAnsi="Times New Roman" w:cs="Times New Roman"/>
            <w:sz w:val="28"/>
            <w:szCs w:val="28"/>
          </w:rPr>
          <w:t>www</w:t>
        </w:r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3F0404">
          <w:rPr>
            <w:rFonts w:ascii="Times New Roman" w:hAnsi="Times New Roman" w:cs="Times New Roman"/>
            <w:sz w:val="28"/>
            <w:szCs w:val="28"/>
          </w:rPr>
          <w:t>yaklass</w:t>
        </w:r>
        <w:proofErr w:type="spellEnd"/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3F0404">
          <w:rPr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3F0404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331E9D" w:rsidRPr="003F0404" w:rsidRDefault="00331E9D" w:rsidP="003F0404">
      <w:pPr>
        <w:pStyle w:val="af"/>
        <w:spacing w:line="276" w:lineRule="auto"/>
        <w:ind w:left="120" w:right="117"/>
        <w:jc w:val="both"/>
      </w:pPr>
      <w:r w:rsidRPr="003F0404">
        <w:t>Окружающий мир. Электронное приложение к учебнику А. А. Плешакова.</w:t>
      </w:r>
      <w:r w:rsidRPr="003F0404">
        <w:rPr>
          <w:spacing w:val="-67"/>
        </w:rPr>
        <w:t xml:space="preserve"> </w:t>
      </w:r>
      <w:r w:rsidRPr="003F0404">
        <w:t xml:space="preserve">2 </w:t>
      </w:r>
      <w:r w:rsidR="003F0404">
        <w:t xml:space="preserve">    </w:t>
      </w:r>
      <w:r w:rsidRPr="003F0404">
        <w:t>класс</w:t>
      </w:r>
    </w:p>
    <w:p w:rsidR="00331E9D" w:rsidRPr="003F0404" w:rsidRDefault="00331E9D" w:rsidP="003F0404">
      <w:pPr>
        <w:pStyle w:val="af"/>
        <w:spacing w:line="276" w:lineRule="auto"/>
        <w:ind w:left="120" w:right="2358"/>
        <w:jc w:val="both"/>
      </w:pPr>
      <w:proofErr w:type="gramStart"/>
      <w:r w:rsidRPr="003F0404">
        <w:t>Образовательная</w:t>
      </w:r>
      <w:proofErr w:type="gramEnd"/>
      <w:r w:rsidRPr="003F0404">
        <w:t xml:space="preserve"> </w:t>
      </w:r>
      <w:proofErr w:type="spellStart"/>
      <w:r w:rsidRPr="003F0404">
        <w:t>онлайн-платформа</w:t>
      </w:r>
      <w:proofErr w:type="spellEnd"/>
      <w:r w:rsidRPr="003F0404">
        <w:t xml:space="preserve"> https://uchi.ru/</w:t>
      </w:r>
      <w:r w:rsidRPr="003F0404">
        <w:rPr>
          <w:spacing w:val="1"/>
        </w:rPr>
        <w:t xml:space="preserve"> </w:t>
      </w:r>
      <w:r w:rsidRPr="003F0404">
        <w:t>Единое содержание общего образования https://edsoo.ru/</w:t>
      </w:r>
      <w:r w:rsidRPr="003F0404">
        <w:rPr>
          <w:spacing w:val="-67"/>
        </w:rPr>
        <w:t xml:space="preserve"> </w:t>
      </w:r>
      <w:r w:rsidRPr="003F0404">
        <w:t>Музеи</w:t>
      </w:r>
      <w:r w:rsidRPr="003F0404">
        <w:rPr>
          <w:spacing w:val="-1"/>
        </w:rPr>
        <w:t xml:space="preserve"> </w:t>
      </w:r>
      <w:r w:rsidRPr="003F0404">
        <w:t xml:space="preserve">России </w:t>
      </w:r>
      <w:hyperlink r:id="rId17">
        <w:r w:rsidRPr="003F0404">
          <w:t>http://www.museum.ru/</w:t>
        </w:r>
      </w:hyperlink>
    </w:p>
    <w:p w:rsidR="00331E9D" w:rsidRPr="003F0404" w:rsidRDefault="00331E9D" w:rsidP="003F0404">
      <w:pPr>
        <w:pStyle w:val="af"/>
        <w:spacing w:line="276" w:lineRule="auto"/>
        <w:ind w:left="120"/>
        <w:jc w:val="both"/>
      </w:pPr>
      <w:r w:rsidRPr="003F0404">
        <w:t>Российская</w:t>
      </w:r>
      <w:r w:rsidRPr="003F0404">
        <w:rPr>
          <w:spacing w:val="-7"/>
        </w:rPr>
        <w:t xml:space="preserve"> </w:t>
      </w:r>
      <w:r w:rsidRPr="003F0404">
        <w:t>электронная</w:t>
      </w:r>
      <w:r w:rsidRPr="003F0404">
        <w:rPr>
          <w:spacing w:val="-6"/>
        </w:rPr>
        <w:t xml:space="preserve"> </w:t>
      </w:r>
      <w:r w:rsidRPr="003F0404">
        <w:t>школа</w:t>
      </w:r>
      <w:r w:rsidRPr="003F0404">
        <w:rPr>
          <w:spacing w:val="-5"/>
        </w:rPr>
        <w:t xml:space="preserve"> </w:t>
      </w:r>
      <w:r w:rsidRPr="003F0404">
        <w:t>https://resh.edu.ru/</w:t>
      </w:r>
    </w:p>
    <w:p w:rsidR="003F0404" w:rsidRPr="003F0404" w:rsidRDefault="003F0404" w:rsidP="003F0404">
      <w:pPr>
        <w:spacing w:after="0"/>
        <w:ind w:left="1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  <w:r w:rsidRPr="003F0404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3F0404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3F0404">
        <w:rPr>
          <w:rFonts w:ascii="Times New Roman" w:hAnsi="Times New Roman" w:cs="Times New Roman"/>
          <w:color w:val="000000"/>
          <w:sz w:val="28"/>
          <w:szCs w:val="28"/>
        </w:rPr>
        <w:t>nsportal</w:t>
      </w:r>
      <w:proofErr w:type="spellEnd"/>
      <w:r w:rsidRPr="003F040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3F0404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3F0404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3F04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F0404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3F0404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3F0404">
        <w:rPr>
          <w:rFonts w:ascii="Times New Roman" w:hAnsi="Times New Roman" w:cs="Times New Roman"/>
          <w:color w:val="000000"/>
          <w:sz w:val="28"/>
          <w:szCs w:val="28"/>
        </w:rPr>
        <w:t>resh</w:t>
      </w:r>
      <w:proofErr w:type="spellEnd"/>
      <w:r w:rsidRPr="003F040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3F0404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3F040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3F0404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</w:p>
    <w:p w:rsidR="003F0404" w:rsidRPr="003F0404" w:rsidRDefault="003F0404" w:rsidP="003F0404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404"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 w:rsidRPr="003F0404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hyperlink r:id="rId18" w:tgtFrame="_blank" w:history="1">
        <w:proofErr w:type="spellStart"/>
        <w:r w:rsidRPr="003F0404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infourok</w:t>
        </w:r>
        <w:proofErr w:type="spellEnd"/>
        <w:r w:rsidRPr="003F0404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3F0404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proofErr w:type="spellEnd"/>
        <w:r w:rsidRPr="003F0404">
          <w:rPr>
            <w:rStyle w:val="path-separator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ru-RU"/>
          </w:rPr>
          <w:t>›</w:t>
        </w:r>
        <w:proofErr w:type="spellStart"/>
        <w:r w:rsidRPr="003F0404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biblioteka</w:t>
        </w:r>
        <w:proofErr w:type="spellEnd"/>
      </w:hyperlink>
    </w:p>
    <w:p w:rsidR="003F0404" w:rsidRPr="00331E9D" w:rsidRDefault="003F0404" w:rsidP="00331E9D">
      <w:pPr>
        <w:rPr>
          <w:lang w:val="ru-RU"/>
        </w:rPr>
        <w:sectPr w:rsidR="003F0404" w:rsidRPr="00331E9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462EE" w:rsidRPr="00331E9D" w:rsidRDefault="003462EE">
      <w:pPr>
        <w:rPr>
          <w:lang w:val="ru-RU"/>
        </w:rPr>
      </w:pPr>
    </w:p>
    <w:sectPr w:rsidR="003462EE" w:rsidRPr="00331E9D" w:rsidSect="00D45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75B"/>
    <w:multiLevelType w:val="multilevel"/>
    <w:tmpl w:val="48AC6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17BBD"/>
    <w:multiLevelType w:val="multilevel"/>
    <w:tmpl w:val="B57E3E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C40AF"/>
    <w:multiLevelType w:val="multilevel"/>
    <w:tmpl w:val="885A7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C0D1B"/>
    <w:multiLevelType w:val="multilevel"/>
    <w:tmpl w:val="0BC49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5C7E9A"/>
    <w:multiLevelType w:val="multilevel"/>
    <w:tmpl w:val="7EF29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8776F9"/>
    <w:multiLevelType w:val="multilevel"/>
    <w:tmpl w:val="19DC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D5A2F"/>
    <w:multiLevelType w:val="multilevel"/>
    <w:tmpl w:val="FA206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3A267B"/>
    <w:multiLevelType w:val="multilevel"/>
    <w:tmpl w:val="0B08A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E569A"/>
    <w:multiLevelType w:val="multilevel"/>
    <w:tmpl w:val="0FCE9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4918CD"/>
    <w:multiLevelType w:val="multilevel"/>
    <w:tmpl w:val="27681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3E470A"/>
    <w:multiLevelType w:val="multilevel"/>
    <w:tmpl w:val="F600E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676E0E"/>
    <w:multiLevelType w:val="multilevel"/>
    <w:tmpl w:val="98044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7754F3"/>
    <w:multiLevelType w:val="multilevel"/>
    <w:tmpl w:val="89E46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B829AE"/>
    <w:multiLevelType w:val="multilevel"/>
    <w:tmpl w:val="7CAE9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1D3BB3"/>
    <w:multiLevelType w:val="multilevel"/>
    <w:tmpl w:val="FC26C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87A09"/>
    <w:multiLevelType w:val="multilevel"/>
    <w:tmpl w:val="11A41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AC64DD"/>
    <w:multiLevelType w:val="multilevel"/>
    <w:tmpl w:val="66649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BF3B88"/>
    <w:multiLevelType w:val="hybridMultilevel"/>
    <w:tmpl w:val="11E0FAAE"/>
    <w:lvl w:ilvl="0" w:tplc="A272A2C2">
      <w:numFmt w:val="bullet"/>
      <w:lvlText w:val="•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7264EA">
      <w:numFmt w:val="bullet"/>
      <w:lvlText w:val="•"/>
      <w:lvlJc w:val="left"/>
      <w:pPr>
        <w:ind w:left="1058" w:hanging="238"/>
      </w:pPr>
      <w:rPr>
        <w:rFonts w:hint="default"/>
        <w:lang w:val="ru-RU" w:eastAsia="en-US" w:bidi="ar-SA"/>
      </w:rPr>
    </w:lvl>
    <w:lvl w:ilvl="2" w:tplc="DFB24392">
      <w:numFmt w:val="bullet"/>
      <w:lvlText w:val="•"/>
      <w:lvlJc w:val="left"/>
      <w:pPr>
        <w:ind w:left="1977" w:hanging="238"/>
      </w:pPr>
      <w:rPr>
        <w:rFonts w:hint="default"/>
        <w:lang w:val="ru-RU" w:eastAsia="en-US" w:bidi="ar-SA"/>
      </w:rPr>
    </w:lvl>
    <w:lvl w:ilvl="3" w:tplc="8A1E46DA">
      <w:numFmt w:val="bullet"/>
      <w:lvlText w:val="•"/>
      <w:lvlJc w:val="left"/>
      <w:pPr>
        <w:ind w:left="2895" w:hanging="238"/>
      </w:pPr>
      <w:rPr>
        <w:rFonts w:hint="default"/>
        <w:lang w:val="ru-RU" w:eastAsia="en-US" w:bidi="ar-SA"/>
      </w:rPr>
    </w:lvl>
    <w:lvl w:ilvl="4" w:tplc="66E252B6">
      <w:numFmt w:val="bullet"/>
      <w:lvlText w:val="•"/>
      <w:lvlJc w:val="left"/>
      <w:pPr>
        <w:ind w:left="3814" w:hanging="238"/>
      </w:pPr>
      <w:rPr>
        <w:rFonts w:hint="default"/>
        <w:lang w:val="ru-RU" w:eastAsia="en-US" w:bidi="ar-SA"/>
      </w:rPr>
    </w:lvl>
    <w:lvl w:ilvl="5" w:tplc="6BF27A54">
      <w:numFmt w:val="bullet"/>
      <w:lvlText w:val="•"/>
      <w:lvlJc w:val="left"/>
      <w:pPr>
        <w:ind w:left="4733" w:hanging="238"/>
      </w:pPr>
      <w:rPr>
        <w:rFonts w:hint="default"/>
        <w:lang w:val="ru-RU" w:eastAsia="en-US" w:bidi="ar-SA"/>
      </w:rPr>
    </w:lvl>
    <w:lvl w:ilvl="6" w:tplc="476ED740">
      <w:numFmt w:val="bullet"/>
      <w:lvlText w:val="•"/>
      <w:lvlJc w:val="left"/>
      <w:pPr>
        <w:ind w:left="5651" w:hanging="238"/>
      </w:pPr>
      <w:rPr>
        <w:rFonts w:hint="default"/>
        <w:lang w:val="ru-RU" w:eastAsia="en-US" w:bidi="ar-SA"/>
      </w:rPr>
    </w:lvl>
    <w:lvl w:ilvl="7" w:tplc="470E3E0E">
      <w:numFmt w:val="bullet"/>
      <w:lvlText w:val="•"/>
      <w:lvlJc w:val="left"/>
      <w:pPr>
        <w:ind w:left="6570" w:hanging="238"/>
      </w:pPr>
      <w:rPr>
        <w:rFonts w:hint="default"/>
        <w:lang w:val="ru-RU" w:eastAsia="en-US" w:bidi="ar-SA"/>
      </w:rPr>
    </w:lvl>
    <w:lvl w:ilvl="8" w:tplc="EB82887A">
      <w:numFmt w:val="bullet"/>
      <w:lvlText w:val="•"/>
      <w:lvlJc w:val="left"/>
      <w:pPr>
        <w:ind w:left="7489" w:hanging="238"/>
      </w:pPr>
      <w:rPr>
        <w:rFonts w:hint="default"/>
        <w:lang w:val="ru-RU" w:eastAsia="en-US" w:bidi="ar-SA"/>
      </w:rPr>
    </w:lvl>
  </w:abstractNum>
  <w:abstractNum w:abstractNumId="18">
    <w:nsid w:val="35327A43"/>
    <w:multiLevelType w:val="multilevel"/>
    <w:tmpl w:val="69787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8C77B8"/>
    <w:multiLevelType w:val="multilevel"/>
    <w:tmpl w:val="562C6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461870"/>
    <w:multiLevelType w:val="multilevel"/>
    <w:tmpl w:val="61DCC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503745"/>
    <w:multiLevelType w:val="multilevel"/>
    <w:tmpl w:val="FDBCD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106119"/>
    <w:multiLevelType w:val="multilevel"/>
    <w:tmpl w:val="8026BC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0061AB"/>
    <w:multiLevelType w:val="multilevel"/>
    <w:tmpl w:val="3C142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7249A4"/>
    <w:multiLevelType w:val="multilevel"/>
    <w:tmpl w:val="9A146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B471FB"/>
    <w:multiLevelType w:val="multilevel"/>
    <w:tmpl w:val="EF30B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4B39E4"/>
    <w:multiLevelType w:val="multilevel"/>
    <w:tmpl w:val="36246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0A6984"/>
    <w:multiLevelType w:val="multilevel"/>
    <w:tmpl w:val="80408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623DD6"/>
    <w:multiLevelType w:val="multilevel"/>
    <w:tmpl w:val="04A22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ED7E24"/>
    <w:multiLevelType w:val="multilevel"/>
    <w:tmpl w:val="E35E4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950B6B"/>
    <w:multiLevelType w:val="multilevel"/>
    <w:tmpl w:val="582E3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445B69"/>
    <w:multiLevelType w:val="multilevel"/>
    <w:tmpl w:val="35BCC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F34034"/>
    <w:multiLevelType w:val="multilevel"/>
    <w:tmpl w:val="73108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6821C2"/>
    <w:multiLevelType w:val="multilevel"/>
    <w:tmpl w:val="7E2A7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916776"/>
    <w:multiLevelType w:val="multilevel"/>
    <w:tmpl w:val="E462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516E0F"/>
    <w:multiLevelType w:val="multilevel"/>
    <w:tmpl w:val="1398F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705E3D"/>
    <w:multiLevelType w:val="multilevel"/>
    <w:tmpl w:val="3FE0D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8845FC"/>
    <w:multiLevelType w:val="multilevel"/>
    <w:tmpl w:val="4620C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02237D"/>
    <w:multiLevelType w:val="multilevel"/>
    <w:tmpl w:val="5ACEF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E53874"/>
    <w:multiLevelType w:val="multilevel"/>
    <w:tmpl w:val="0234F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781E74"/>
    <w:multiLevelType w:val="multilevel"/>
    <w:tmpl w:val="24145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603D17"/>
    <w:multiLevelType w:val="multilevel"/>
    <w:tmpl w:val="99F6E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635047"/>
    <w:multiLevelType w:val="multilevel"/>
    <w:tmpl w:val="F1248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205BEA"/>
    <w:multiLevelType w:val="multilevel"/>
    <w:tmpl w:val="CDE2F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2"/>
  </w:num>
  <w:num w:numId="3">
    <w:abstractNumId w:val="21"/>
  </w:num>
  <w:num w:numId="4">
    <w:abstractNumId w:val="31"/>
  </w:num>
  <w:num w:numId="5">
    <w:abstractNumId w:val="39"/>
  </w:num>
  <w:num w:numId="6">
    <w:abstractNumId w:val="33"/>
  </w:num>
  <w:num w:numId="7">
    <w:abstractNumId w:val="16"/>
  </w:num>
  <w:num w:numId="8">
    <w:abstractNumId w:val="28"/>
  </w:num>
  <w:num w:numId="9">
    <w:abstractNumId w:val="14"/>
  </w:num>
  <w:num w:numId="10">
    <w:abstractNumId w:val="1"/>
  </w:num>
  <w:num w:numId="11">
    <w:abstractNumId w:val="5"/>
  </w:num>
  <w:num w:numId="12">
    <w:abstractNumId w:val="22"/>
  </w:num>
  <w:num w:numId="13">
    <w:abstractNumId w:val="40"/>
  </w:num>
  <w:num w:numId="14">
    <w:abstractNumId w:val="7"/>
  </w:num>
  <w:num w:numId="15">
    <w:abstractNumId w:val="9"/>
  </w:num>
  <w:num w:numId="16">
    <w:abstractNumId w:val="0"/>
  </w:num>
  <w:num w:numId="17">
    <w:abstractNumId w:val="42"/>
  </w:num>
  <w:num w:numId="18">
    <w:abstractNumId w:val="37"/>
  </w:num>
  <w:num w:numId="19">
    <w:abstractNumId w:val="6"/>
  </w:num>
  <w:num w:numId="20">
    <w:abstractNumId w:val="25"/>
  </w:num>
  <w:num w:numId="21">
    <w:abstractNumId w:val="36"/>
  </w:num>
  <w:num w:numId="22">
    <w:abstractNumId w:val="20"/>
  </w:num>
  <w:num w:numId="23">
    <w:abstractNumId w:val="23"/>
  </w:num>
  <w:num w:numId="24">
    <w:abstractNumId w:val="41"/>
  </w:num>
  <w:num w:numId="25">
    <w:abstractNumId w:val="26"/>
  </w:num>
  <w:num w:numId="26">
    <w:abstractNumId w:val="4"/>
  </w:num>
  <w:num w:numId="27">
    <w:abstractNumId w:val="8"/>
  </w:num>
  <w:num w:numId="28">
    <w:abstractNumId w:val="30"/>
  </w:num>
  <w:num w:numId="29">
    <w:abstractNumId w:val="10"/>
  </w:num>
  <w:num w:numId="30">
    <w:abstractNumId w:val="35"/>
  </w:num>
  <w:num w:numId="31">
    <w:abstractNumId w:val="27"/>
  </w:num>
  <w:num w:numId="32">
    <w:abstractNumId w:val="38"/>
  </w:num>
  <w:num w:numId="33">
    <w:abstractNumId w:val="3"/>
  </w:num>
  <w:num w:numId="34">
    <w:abstractNumId w:val="18"/>
  </w:num>
  <w:num w:numId="35">
    <w:abstractNumId w:val="34"/>
  </w:num>
  <w:num w:numId="36">
    <w:abstractNumId w:val="2"/>
  </w:num>
  <w:num w:numId="37">
    <w:abstractNumId w:val="29"/>
  </w:num>
  <w:num w:numId="38">
    <w:abstractNumId w:val="19"/>
  </w:num>
  <w:num w:numId="39">
    <w:abstractNumId w:val="15"/>
  </w:num>
  <w:num w:numId="40">
    <w:abstractNumId w:val="11"/>
  </w:num>
  <w:num w:numId="41">
    <w:abstractNumId w:val="43"/>
  </w:num>
  <w:num w:numId="42">
    <w:abstractNumId w:val="13"/>
  </w:num>
  <w:num w:numId="43">
    <w:abstractNumId w:val="24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8A1"/>
    <w:rsid w:val="00037E3A"/>
    <w:rsid w:val="00273767"/>
    <w:rsid w:val="00326F18"/>
    <w:rsid w:val="00331E9D"/>
    <w:rsid w:val="003462EE"/>
    <w:rsid w:val="003F0404"/>
    <w:rsid w:val="004F7DC5"/>
    <w:rsid w:val="00B54710"/>
    <w:rsid w:val="00D458A1"/>
    <w:rsid w:val="00F2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58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5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ath-separator">
    <w:name w:val="path-separator"/>
    <w:basedOn w:val="a0"/>
    <w:rsid w:val="00331E9D"/>
  </w:style>
  <w:style w:type="paragraph" w:styleId="ae">
    <w:name w:val="List Paragraph"/>
    <w:basedOn w:val="a"/>
    <w:uiPriority w:val="1"/>
    <w:qFormat/>
    <w:rsid w:val="00331E9D"/>
    <w:pPr>
      <w:widowControl w:val="0"/>
      <w:autoSpaceDE w:val="0"/>
      <w:autoSpaceDN w:val="0"/>
      <w:spacing w:after="0" w:line="240" w:lineRule="auto"/>
      <w:ind w:left="1181" w:hanging="361"/>
    </w:pPr>
    <w:rPr>
      <w:rFonts w:ascii="Times New Roman" w:eastAsia="Times New Roman" w:hAnsi="Times New Roman" w:cs="Times New Roman"/>
      <w:lang w:val="ru-RU"/>
    </w:rPr>
  </w:style>
  <w:style w:type="paragraph" w:styleId="af">
    <w:name w:val="Body Text"/>
    <w:basedOn w:val="a"/>
    <w:link w:val="af0"/>
    <w:uiPriority w:val="1"/>
    <w:qFormat/>
    <w:rsid w:val="00331E9D"/>
    <w:pPr>
      <w:widowControl w:val="0"/>
      <w:autoSpaceDE w:val="0"/>
      <w:autoSpaceDN w:val="0"/>
      <w:spacing w:after="0" w:line="240" w:lineRule="auto"/>
      <w:ind w:left="1181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331E9D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" TargetMode="External"/><Relationship Id="rId13" Type="http://schemas.openxmlformats.org/officeDocument/2006/relationships/hyperlink" Target="https://infourok.ru/biblioteka" TargetMode="External"/><Relationship Id="rId18" Type="http://schemas.openxmlformats.org/officeDocument/2006/relationships/hyperlink" Target="https://infourok.ru/bibliote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biblioteka" TargetMode="External"/><Relationship Id="rId12" Type="http://schemas.openxmlformats.org/officeDocument/2006/relationships/hyperlink" Target="https://infourok.ru/biblioteka" TargetMode="External"/><Relationship Id="rId17" Type="http://schemas.openxmlformats.org/officeDocument/2006/relationships/hyperlink" Target="http://www.museu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klass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urok.ru/biblioteka" TargetMode="External"/><Relationship Id="rId11" Type="http://schemas.openxmlformats.org/officeDocument/2006/relationships/hyperlink" Target="https://infourok.ru/biblioteka" TargetMode="External"/><Relationship Id="rId5" Type="http://schemas.openxmlformats.org/officeDocument/2006/relationships/hyperlink" Target="https://infourok.ru/biblioteka" TargetMode="External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s://infourok.ru/bibliotek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biblioteka" TargetMode="External"/><Relationship Id="rId14" Type="http://schemas.openxmlformats.org/officeDocument/2006/relationships/hyperlink" Target="http://1-4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4983</Words>
  <Characters>28406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2023-09-13T17:31:00Z</dcterms:created>
  <dcterms:modified xsi:type="dcterms:W3CDTF">2023-09-13T17:31:00Z</dcterms:modified>
</cp:coreProperties>
</file>